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4A" w:rsidRPr="00464178" w:rsidRDefault="0046417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Obejrzyj:</w:t>
      </w:r>
      <w:bookmarkStart w:id="0" w:name="_GoBack"/>
      <w:bookmarkEnd w:id="0"/>
    </w:p>
    <w:p w:rsidR="00AE29EE" w:rsidRPr="00140FCA" w:rsidRDefault="00464178" w:rsidP="00AE29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AE29EE" w:rsidRPr="00140F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https://www.youtube.com/watch?v=SUWUesgITO4</w:t>
        </w:r>
      </w:hyperlink>
    </w:p>
    <w:p w:rsidR="00AE29EE" w:rsidRPr="00140FCA" w:rsidRDefault="00464178" w:rsidP="00AE2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E29EE" w:rsidRPr="00140F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https://www.youtube.com/watch?v=tGVqTh_EdPw</w:t>
        </w:r>
      </w:hyperlink>
    </w:p>
    <w:p w:rsidR="00AE29EE" w:rsidRPr="00140FCA" w:rsidRDefault="00464178" w:rsidP="00AE2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E29EE" w:rsidRPr="00140F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https://www.youtube.com/watch?v=Pq4c3vb4Ej4</w:t>
        </w:r>
      </w:hyperlink>
    </w:p>
    <w:p w:rsidR="00AE29EE" w:rsidRPr="00140FCA" w:rsidRDefault="00464178" w:rsidP="00AE2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E29EE" w:rsidRPr="00140F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https://www.youtube.com/watch?v=Exf_0abwHpE</w:t>
        </w:r>
      </w:hyperlink>
    </w:p>
    <w:p w:rsidR="00AE29EE" w:rsidRPr="00140FCA" w:rsidRDefault="00464178" w:rsidP="00AE2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E29EE" w:rsidRPr="00140F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https://www.youtube.com/watch?v=R2EwtRLFtM4</w:t>
        </w:r>
      </w:hyperlink>
    </w:p>
    <w:p w:rsidR="00AE29EE" w:rsidRDefault="00464178" w:rsidP="00AE2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E29EE" w:rsidRPr="00140F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https://www.youtube.com/watch?v=s-7VvcVtKJ0</w:t>
        </w:r>
      </w:hyperlink>
    </w:p>
    <w:p w:rsidR="00AE29EE" w:rsidRPr="00EF4FE2" w:rsidRDefault="00464178" w:rsidP="00AE29E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hyperlink r:id="rId10" w:history="1">
        <w:r w:rsidR="00AE29EE" w:rsidRPr="00EF4FE2">
          <w:rPr>
            <w:rFonts w:ascii="Times New Roman" w:hAnsi="Times New Roman" w:cs="Times New Roman"/>
            <w:color w:val="0000FF"/>
            <w:sz w:val="28"/>
            <w:u w:val="single"/>
          </w:rPr>
          <w:t>https://www.youtube.com/watch?v=s9ZCq9fVGAA</w:t>
        </w:r>
      </w:hyperlink>
    </w:p>
    <w:p w:rsidR="00AE29EE" w:rsidRDefault="00AE29EE"/>
    <w:sectPr w:rsidR="00AE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EE"/>
    <w:rsid w:val="00464178"/>
    <w:rsid w:val="004A6CCE"/>
    <w:rsid w:val="00AE29EE"/>
    <w:rsid w:val="00F3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09FA9-3E4F-4B8B-99EA-2163B145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2EwtRLFtM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xf_0abwHp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q4c3vb4Ej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GVqTh_EdPw" TargetMode="External"/><Relationship Id="rId10" Type="http://schemas.openxmlformats.org/officeDocument/2006/relationships/hyperlink" Target="https://www.youtube.com/watch?v=s9ZCq9fVGAA" TargetMode="External"/><Relationship Id="rId4" Type="http://schemas.openxmlformats.org/officeDocument/2006/relationships/hyperlink" Target="https://www.youtube.com/watch?v=SUWUesgITO4" TargetMode="External"/><Relationship Id="rId9" Type="http://schemas.openxmlformats.org/officeDocument/2006/relationships/hyperlink" Target="https://www.youtube.com/watch?v=s-7VvcVtKJ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Grombik</dc:creator>
  <cp:keywords/>
  <dc:description/>
  <cp:lastModifiedBy>Roma Grombik</cp:lastModifiedBy>
  <cp:revision>2</cp:revision>
  <dcterms:created xsi:type="dcterms:W3CDTF">2021-04-08T23:11:00Z</dcterms:created>
  <dcterms:modified xsi:type="dcterms:W3CDTF">2021-04-08T23:19:00Z</dcterms:modified>
</cp:coreProperties>
</file>